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D" w:rsidRPr="005562E4" w:rsidRDefault="003627A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309F9" w:rsidRPr="005562E4" w:rsidRDefault="00DD28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6"/>
        </w:rPr>
        <w:t>エアロミディＭＭ（中</w:t>
      </w:r>
      <w:r w:rsidR="00847136" w:rsidRPr="007952CB">
        <w:rPr>
          <w:rFonts w:ascii="HG丸ｺﾞｼｯｸM-PRO" w:eastAsia="HG丸ｺﾞｼｯｸM-PRO" w:hAnsi="HG丸ｺﾞｼｯｸM-PRO" w:hint="eastAsia"/>
          <w:sz w:val="16"/>
        </w:rPr>
        <w:t>型デラックス）</w:t>
      </w:r>
    </w:p>
    <w:p w:rsidR="00847136" w:rsidRDefault="005A1AA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座席／正席２５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>
        <w:rPr>
          <w:rFonts w:ascii="HG丸ｺﾞｼｯｸM-PRO" w:eastAsia="HG丸ｺﾞｼｯｸM-PRO" w:hAnsi="HG丸ｺﾞｼｯｸM-PRO" w:hint="eastAsia"/>
          <w:b/>
        </w:rPr>
        <w:t>＋補助席２席＝２７席</w:t>
      </w:r>
    </w:p>
    <w:p w:rsidR="003F3E47" w:rsidRPr="003F3E47" w:rsidRDefault="003F3E47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805"/>
        <w:gridCol w:w="1328"/>
        <w:gridCol w:w="2133"/>
        <w:gridCol w:w="2136"/>
      </w:tblGrid>
      <w:tr w:rsidR="003627AD" w:rsidRPr="005562E4" w:rsidTr="005A1AA9">
        <w:trPr>
          <w:trHeight w:val="1926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DD2898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5A1AA9" w:rsidRPr="005562E4" w:rsidTr="00E26EC7">
        <w:trPr>
          <w:trHeight w:val="183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A1AA9" w:rsidRDefault="005A1AA9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A1AA9" w:rsidRDefault="005A1AA9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A1AA9" w:rsidRDefault="005A1AA9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A1AA9" w:rsidRPr="005562E4" w:rsidRDefault="005A1AA9" w:rsidP="005562E4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A1AA9" w:rsidRPr="005562E4" w:rsidRDefault="005A1AA9" w:rsidP="005A1AA9">
            <w:pPr>
              <w:ind w:left="387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A1AA9" w:rsidRDefault="005A1AA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56"/>
              </w:rPr>
            </w:pPr>
          </w:p>
          <w:p w:rsidR="005A1AA9" w:rsidRDefault="005A1AA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56"/>
              </w:rPr>
            </w:pPr>
          </w:p>
          <w:p w:rsidR="005A1AA9" w:rsidRPr="005562E4" w:rsidRDefault="005A1AA9" w:rsidP="005A1AA9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5A1AA9" w:rsidRPr="005562E4" w:rsidTr="00E26EC7">
        <w:trPr>
          <w:trHeight w:val="1819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5A1AA9" w:rsidRPr="005562E4" w:rsidRDefault="005A1AA9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A1AA9" w:rsidRPr="005562E4" w:rsidRDefault="005A1AA9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5A1AA9" w:rsidRPr="005562E4" w:rsidTr="00E26EC7">
        <w:trPr>
          <w:trHeight w:val="1818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A1AA9" w:rsidRPr="005562E4" w:rsidRDefault="005A1AA9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A1AA9" w:rsidRPr="005562E4" w:rsidRDefault="005A1AA9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5A1AA9" w:rsidRPr="005562E4" w:rsidTr="00E26EC7">
        <w:trPr>
          <w:trHeight w:val="1830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5A1AA9" w:rsidRPr="005562E4" w:rsidTr="00E26EC7">
        <w:trPr>
          <w:trHeight w:val="1813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AA9" w:rsidRPr="005562E4" w:rsidRDefault="005A1AA9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825A50">
        <w:trPr>
          <w:trHeight w:val="945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402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</w:tbl>
    <w:p w:rsidR="003F3E47" w:rsidRPr="003F3E47" w:rsidRDefault="003F3E47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7"/>
    <w:rsid w:val="00073EAD"/>
    <w:rsid w:val="001B60EC"/>
    <w:rsid w:val="003627AD"/>
    <w:rsid w:val="003F3E47"/>
    <w:rsid w:val="005562E4"/>
    <w:rsid w:val="005A1AA9"/>
    <w:rsid w:val="007952CB"/>
    <w:rsid w:val="00825A50"/>
    <w:rsid w:val="008309F9"/>
    <w:rsid w:val="00847136"/>
    <w:rsid w:val="00B15A1A"/>
    <w:rsid w:val="00B6536C"/>
    <w:rsid w:val="00DD2898"/>
    <w:rsid w:val="00DE75C7"/>
    <w:rsid w:val="00E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</dc:creator>
  <cp:lastModifiedBy>FUTOSHI</cp:lastModifiedBy>
  <cp:revision>3</cp:revision>
  <cp:lastPrinted>2015-01-21T10:31:00Z</cp:lastPrinted>
  <dcterms:created xsi:type="dcterms:W3CDTF">2015-01-21T10:32:00Z</dcterms:created>
  <dcterms:modified xsi:type="dcterms:W3CDTF">2015-01-22T02:41:00Z</dcterms:modified>
</cp:coreProperties>
</file>